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A1" w:rsidRPr="005A2286" w:rsidRDefault="005153A1" w:rsidP="005A2286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</w:p>
    <w:p w:rsidR="005153A1" w:rsidRPr="005A2286" w:rsidRDefault="003E1646" w:rsidP="005153A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Методичес</w:t>
      </w:r>
      <w:r w:rsidR="00296A24">
        <w:rPr>
          <w:rFonts w:ascii="Times New Roman" w:hAnsi="Times New Roman" w:cs="Times New Roman"/>
          <w:b/>
          <w:sz w:val="56"/>
          <w:szCs w:val="56"/>
        </w:rPr>
        <w:t xml:space="preserve">кая разработка </w:t>
      </w:r>
      <w:r w:rsidR="00841E57">
        <w:rPr>
          <w:rFonts w:ascii="Times New Roman" w:hAnsi="Times New Roman" w:cs="Times New Roman"/>
          <w:b/>
          <w:sz w:val="56"/>
          <w:szCs w:val="56"/>
        </w:rPr>
        <w:t>на тему:</w:t>
      </w:r>
    </w:p>
    <w:p w:rsidR="005153A1" w:rsidRPr="005A2286" w:rsidRDefault="005A2286" w:rsidP="005153A1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</w:t>
      </w:r>
      <w:r w:rsidR="005153A1" w:rsidRPr="005A2286">
        <w:rPr>
          <w:rFonts w:ascii="Times New Roman" w:hAnsi="Times New Roman" w:cs="Times New Roman"/>
          <w:sz w:val="56"/>
          <w:szCs w:val="56"/>
        </w:rPr>
        <w:t>Детский сад и семья в едином образовательном пространстве</w:t>
      </w:r>
      <w:r>
        <w:rPr>
          <w:rFonts w:ascii="Times New Roman" w:hAnsi="Times New Roman" w:cs="Times New Roman"/>
          <w:sz w:val="56"/>
          <w:szCs w:val="56"/>
        </w:rPr>
        <w:t>»</w:t>
      </w:r>
    </w:p>
    <w:p w:rsidR="005153A1" w:rsidRPr="005153A1" w:rsidRDefault="005153A1" w:rsidP="00515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286" w:rsidRDefault="005A2286" w:rsidP="005A2286">
      <w:pPr>
        <w:rPr>
          <w:rFonts w:ascii="Times New Roman" w:hAnsi="Times New Roman" w:cs="Times New Roman"/>
          <w:sz w:val="28"/>
          <w:szCs w:val="28"/>
        </w:rPr>
      </w:pPr>
    </w:p>
    <w:p w:rsidR="005A2286" w:rsidRDefault="005A2286" w:rsidP="005A2286">
      <w:pPr>
        <w:rPr>
          <w:rFonts w:ascii="Times New Roman" w:hAnsi="Times New Roman" w:cs="Times New Roman"/>
          <w:sz w:val="28"/>
          <w:szCs w:val="28"/>
        </w:rPr>
      </w:pPr>
    </w:p>
    <w:p w:rsidR="005A2286" w:rsidRDefault="005A2286" w:rsidP="005A2286">
      <w:pPr>
        <w:rPr>
          <w:rFonts w:ascii="Times New Roman" w:hAnsi="Times New Roman" w:cs="Times New Roman"/>
          <w:sz w:val="28"/>
          <w:szCs w:val="28"/>
        </w:rPr>
      </w:pPr>
    </w:p>
    <w:p w:rsidR="005A2286" w:rsidRPr="005A2286" w:rsidRDefault="005A2286" w:rsidP="005A2286">
      <w:pPr>
        <w:rPr>
          <w:rFonts w:ascii="Times New Roman" w:hAnsi="Times New Roman" w:cs="Times New Roman"/>
          <w:sz w:val="36"/>
          <w:szCs w:val="36"/>
        </w:rPr>
      </w:pPr>
    </w:p>
    <w:p w:rsidR="005153A1" w:rsidRPr="005A2286" w:rsidRDefault="005153A1" w:rsidP="005A2286">
      <w:pPr>
        <w:jc w:val="right"/>
        <w:rPr>
          <w:rFonts w:ascii="Times New Roman" w:hAnsi="Times New Roman" w:cs="Times New Roman"/>
          <w:sz w:val="36"/>
          <w:szCs w:val="36"/>
        </w:rPr>
      </w:pPr>
      <w:r w:rsidRPr="005A2286">
        <w:rPr>
          <w:rFonts w:ascii="Times New Roman" w:hAnsi="Times New Roman" w:cs="Times New Roman"/>
          <w:sz w:val="36"/>
          <w:szCs w:val="36"/>
        </w:rPr>
        <w:t>Исполнитель:</w:t>
      </w:r>
    </w:p>
    <w:p w:rsidR="005153A1" w:rsidRPr="005A2286" w:rsidRDefault="005153A1" w:rsidP="005A2286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5A2286">
        <w:rPr>
          <w:rFonts w:ascii="Times New Roman" w:hAnsi="Times New Roman" w:cs="Times New Roman"/>
          <w:sz w:val="36"/>
          <w:szCs w:val="36"/>
        </w:rPr>
        <w:t>Ветрова</w:t>
      </w:r>
      <w:proofErr w:type="spellEnd"/>
      <w:r w:rsidRPr="005A2286">
        <w:rPr>
          <w:rFonts w:ascii="Times New Roman" w:hAnsi="Times New Roman" w:cs="Times New Roman"/>
          <w:sz w:val="36"/>
          <w:szCs w:val="36"/>
        </w:rPr>
        <w:t xml:space="preserve"> Ольга Владимировна,</w:t>
      </w:r>
    </w:p>
    <w:p w:rsidR="005153A1" w:rsidRPr="005A2286" w:rsidRDefault="005153A1" w:rsidP="005A2286">
      <w:pPr>
        <w:jc w:val="right"/>
        <w:rPr>
          <w:rFonts w:ascii="Times New Roman" w:hAnsi="Times New Roman" w:cs="Times New Roman"/>
          <w:sz w:val="36"/>
          <w:szCs w:val="36"/>
        </w:rPr>
      </w:pPr>
      <w:r w:rsidRPr="005A2286">
        <w:rPr>
          <w:rFonts w:ascii="Times New Roman" w:hAnsi="Times New Roman" w:cs="Times New Roman"/>
          <w:sz w:val="36"/>
          <w:szCs w:val="36"/>
        </w:rPr>
        <w:t>воспитатель</w:t>
      </w:r>
    </w:p>
    <w:p w:rsidR="005153A1" w:rsidRPr="005A2286" w:rsidRDefault="005153A1" w:rsidP="005A2286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A2286">
        <w:rPr>
          <w:rFonts w:ascii="Times New Roman" w:hAnsi="Times New Roman" w:cs="Times New Roman"/>
          <w:sz w:val="36"/>
          <w:szCs w:val="36"/>
        </w:rPr>
        <w:t>МБДОУ «Детский сад № 7 «Ладушки»</w:t>
      </w:r>
    </w:p>
    <w:p w:rsidR="005153A1" w:rsidRDefault="005153A1" w:rsidP="005A2286">
      <w:pPr>
        <w:jc w:val="right"/>
        <w:rPr>
          <w:rFonts w:ascii="Times New Roman" w:hAnsi="Times New Roman" w:cs="Times New Roman"/>
          <w:sz w:val="36"/>
          <w:szCs w:val="36"/>
        </w:rPr>
      </w:pPr>
      <w:r w:rsidRPr="005A2286">
        <w:rPr>
          <w:rFonts w:ascii="Times New Roman" w:hAnsi="Times New Roman" w:cs="Times New Roman"/>
          <w:sz w:val="36"/>
          <w:szCs w:val="36"/>
        </w:rPr>
        <w:t>г. Междуреченск</w:t>
      </w:r>
    </w:p>
    <w:p w:rsidR="005A2286" w:rsidRPr="005A2286" w:rsidRDefault="005A2286" w:rsidP="005A2286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Кемеровская область</w:t>
      </w:r>
    </w:p>
    <w:p w:rsidR="005A2286" w:rsidRPr="005A2286" w:rsidRDefault="005A2286" w:rsidP="005A2286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5A2286" w:rsidRDefault="005A2286" w:rsidP="005A22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286" w:rsidRDefault="005A2286" w:rsidP="005A22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2286" w:rsidRPr="005A2286" w:rsidRDefault="005A2286" w:rsidP="005A22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6A24" w:rsidRDefault="005153A1" w:rsidP="00296A24">
      <w:pPr>
        <w:jc w:val="center"/>
        <w:rPr>
          <w:rFonts w:ascii="Times New Roman" w:hAnsi="Times New Roman" w:cs="Times New Roman"/>
          <w:sz w:val="32"/>
          <w:szCs w:val="32"/>
        </w:rPr>
      </w:pPr>
      <w:r w:rsidRPr="005A2286">
        <w:rPr>
          <w:rFonts w:ascii="Times New Roman" w:hAnsi="Times New Roman" w:cs="Times New Roman"/>
          <w:sz w:val="32"/>
          <w:szCs w:val="32"/>
        </w:rPr>
        <w:t>Междуреченск 2018</w:t>
      </w:r>
    </w:p>
    <w:p w:rsidR="00841E57" w:rsidRDefault="00841E57" w:rsidP="0029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3A1" w:rsidRPr="00296A24" w:rsidRDefault="005153A1" w:rsidP="00296A24">
      <w:pPr>
        <w:jc w:val="center"/>
        <w:rPr>
          <w:rFonts w:ascii="Times New Roman" w:hAnsi="Times New Roman" w:cs="Times New Roman"/>
          <w:sz w:val="32"/>
          <w:szCs w:val="32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Введение</w:t>
      </w:r>
      <w:r w:rsidR="00B622B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296A24">
        <w:rPr>
          <w:rFonts w:ascii="Times New Roman" w:hAnsi="Times New Roman" w:cs="Times New Roman"/>
          <w:sz w:val="28"/>
          <w:szCs w:val="28"/>
        </w:rPr>
        <w:t>…</w:t>
      </w:r>
      <w:r w:rsidR="00841E57">
        <w:rPr>
          <w:rFonts w:ascii="Times New Roman" w:hAnsi="Times New Roman" w:cs="Times New Roman"/>
          <w:sz w:val="28"/>
          <w:szCs w:val="28"/>
        </w:rPr>
        <w:t>…</w:t>
      </w:r>
      <w:r w:rsidR="00296A24">
        <w:rPr>
          <w:rFonts w:ascii="Times New Roman" w:hAnsi="Times New Roman" w:cs="Times New Roman"/>
          <w:sz w:val="28"/>
          <w:szCs w:val="28"/>
        </w:rPr>
        <w:t>..</w:t>
      </w:r>
      <w:r w:rsidR="00B622B9">
        <w:rPr>
          <w:rFonts w:ascii="Times New Roman" w:hAnsi="Times New Roman" w:cs="Times New Roman"/>
          <w:sz w:val="28"/>
          <w:szCs w:val="28"/>
        </w:rPr>
        <w:t>3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Глава 1.  Роль семьи в форм</w:t>
      </w:r>
      <w:r w:rsidR="00B622B9">
        <w:rPr>
          <w:rFonts w:ascii="Times New Roman" w:hAnsi="Times New Roman" w:cs="Times New Roman"/>
          <w:sz w:val="28"/>
          <w:szCs w:val="28"/>
        </w:rPr>
        <w:t>ировании личности ребёнка………………</w:t>
      </w:r>
      <w:r w:rsidR="00296A24">
        <w:rPr>
          <w:rFonts w:ascii="Times New Roman" w:hAnsi="Times New Roman" w:cs="Times New Roman"/>
          <w:sz w:val="28"/>
          <w:szCs w:val="28"/>
        </w:rPr>
        <w:t>…..</w:t>
      </w:r>
      <w:r w:rsidR="00841E57">
        <w:rPr>
          <w:rFonts w:ascii="Times New Roman" w:hAnsi="Times New Roman" w:cs="Times New Roman"/>
          <w:sz w:val="28"/>
          <w:szCs w:val="28"/>
        </w:rPr>
        <w:t>..5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Глава 2.  Сотрудничество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учреждения и  семьи</w:t>
      </w:r>
      <w:r w:rsidR="00B622B9">
        <w:rPr>
          <w:rFonts w:ascii="Times New Roman" w:hAnsi="Times New Roman" w:cs="Times New Roman"/>
          <w:sz w:val="28"/>
          <w:szCs w:val="28"/>
        </w:rPr>
        <w:t>………………………………………………............</w:t>
      </w:r>
      <w:r w:rsidR="00296A24">
        <w:rPr>
          <w:rFonts w:ascii="Times New Roman" w:hAnsi="Times New Roman" w:cs="Times New Roman"/>
          <w:sz w:val="28"/>
          <w:szCs w:val="28"/>
        </w:rPr>
        <w:t>......</w:t>
      </w:r>
      <w:r w:rsidR="00841E57">
        <w:rPr>
          <w:rFonts w:ascii="Times New Roman" w:hAnsi="Times New Roman" w:cs="Times New Roman"/>
          <w:sz w:val="28"/>
          <w:szCs w:val="28"/>
        </w:rPr>
        <w:t>..</w:t>
      </w:r>
      <w:r w:rsidR="00296A24">
        <w:rPr>
          <w:rFonts w:ascii="Times New Roman" w:hAnsi="Times New Roman" w:cs="Times New Roman"/>
          <w:sz w:val="28"/>
          <w:szCs w:val="28"/>
        </w:rPr>
        <w:t>.</w:t>
      </w:r>
      <w:r w:rsidR="00B622B9">
        <w:rPr>
          <w:rFonts w:ascii="Times New Roman" w:hAnsi="Times New Roman" w:cs="Times New Roman"/>
          <w:sz w:val="28"/>
          <w:szCs w:val="28"/>
        </w:rPr>
        <w:t>.</w:t>
      </w:r>
      <w:r w:rsidR="00841E57">
        <w:rPr>
          <w:rFonts w:ascii="Times New Roman" w:hAnsi="Times New Roman" w:cs="Times New Roman"/>
          <w:sz w:val="28"/>
          <w:szCs w:val="28"/>
        </w:rPr>
        <w:t>7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2.1  Основы взаимоотношений педагогов ДОУ с родителями</w:t>
      </w:r>
      <w:r w:rsidR="00B622B9">
        <w:rPr>
          <w:rFonts w:ascii="Times New Roman" w:hAnsi="Times New Roman" w:cs="Times New Roman"/>
          <w:sz w:val="28"/>
          <w:szCs w:val="28"/>
        </w:rPr>
        <w:t>…………</w:t>
      </w:r>
      <w:r w:rsidR="00296A24">
        <w:rPr>
          <w:rFonts w:ascii="Times New Roman" w:hAnsi="Times New Roman" w:cs="Times New Roman"/>
          <w:sz w:val="28"/>
          <w:szCs w:val="28"/>
        </w:rPr>
        <w:t>….</w:t>
      </w:r>
      <w:r w:rsidR="00841E57">
        <w:rPr>
          <w:rFonts w:ascii="Times New Roman" w:hAnsi="Times New Roman" w:cs="Times New Roman"/>
          <w:sz w:val="28"/>
          <w:szCs w:val="28"/>
        </w:rPr>
        <w:t>...7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2.2  Основные направления взаимодействия ДОУ с родителями, формы и методы работы с родителями</w:t>
      </w:r>
      <w:r w:rsidR="00B622B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296A24">
        <w:rPr>
          <w:rFonts w:ascii="Times New Roman" w:hAnsi="Times New Roman" w:cs="Times New Roman"/>
          <w:sz w:val="28"/>
          <w:szCs w:val="28"/>
        </w:rPr>
        <w:t>…</w:t>
      </w:r>
      <w:r w:rsidR="00841E57">
        <w:rPr>
          <w:rFonts w:ascii="Times New Roman" w:hAnsi="Times New Roman" w:cs="Times New Roman"/>
          <w:sz w:val="28"/>
          <w:szCs w:val="28"/>
        </w:rPr>
        <w:t>...9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2.3  Актуальные проблемы взаимоотношений педагогов и родителей</w:t>
      </w:r>
      <w:r w:rsidR="00B622B9">
        <w:rPr>
          <w:rFonts w:ascii="Times New Roman" w:hAnsi="Times New Roman" w:cs="Times New Roman"/>
          <w:sz w:val="28"/>
          <w:szCs w:val="28"/>
        </w:rPr>
        <w:t>…</w:t>
      </w:r>
      <w:r w:rsidR="00296A24">
        <w:rPr>
          <w:rFonts w:ascii="Times New Roman" w:hAnsi="Times New Roman" w:cs="Times New Roman"/>
          <w:sz w:val="28"/>
          <w:szCs w:val="28"/>
        </w:rPr>
        <w:t>…</w:t>
      </w:r>
      <w:r w:rsidR="00841E57">
        <w:rPr>
          <w:rFonts w:ascii="Times New Roman" w:hAnsi="Times New Roman" w:cs="Times New Roman"/>
          <w:sz w:val="28"/>
          <w:szCs w:val="28"/>
        </w:rPr>
        <w:t>.11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Заключение</w:t>
      </w:r>
      <w:r w:rsidR="00296A24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………………………………………………………………......</w:t>
      </w:r>
      <w:r w:rsidR="00841E57">
        <w:rPr>
          <w:rFonts w:ascii="Times New Roman" w:hAnsi="Times New Roman" w:cs="Times New Roman"/>
          <w:sz w:val="28"/>
          <w:szCs w:val="28"/>
        </w:rPr>
        <w:t>...</w:t>
      </w:r>
      <w:r w:rsidR="00296A24">
        <w:rPr>
          <w:rFonts w:ascii="Times New Roman" w:hAnsi="Times New Roman" w:cs="Times New Roman"/>
          <w:sz w:val="28"/>
          <w:szCs w:val="28"/>
        </w:rPr>
        <w:t>..</w:t>
      </w:r>
      <w:r w:rsidR="00B622B9">
        <w:rPr>
          <w:rFonts w:ascii="Times New Roman" w:hAnsi="Times New Roman" w:cs="Times New Roman"/>
          <w:sz w:val="28"/>
          <w:szCs w:val="28"/>
        </w:rPr>
        <w:t>.</w:t>
      </w:r>
      <w:r w:rsidR="00841E57">
        <w:rPr>
          <w:rFonts w:ascii="Times New Roman" w:hAnsi="Times New Roman" w:cs="Times New Roman"/>
          <w:sz w:val="28"/>
          <w:szCs w:val="28"/>
        </w:rPr>
        <w:t>.13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Литература</w:t>
      </w:r>
      <w:r w:rsidR="00B622B9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296A24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841E57">
        <w:rPr>
          <w:rFonts w:ascii="Times New Roman" w:hAnsi="Times New Roman" w:cs="Times New Roman"/>
          <w:sz w:val="28"/>
          <w:szCs w:val="28"/>
        </w:rPr>
        <w:t>…</w:t>
      </w:r>
      <w:r w:rsidR="00296A24">
        <w:rPr>
          <w:rFonts w:ascii="Times New Roman" w:hAnsi="Times New Roman" w:cs="Times New Roman"/>
          <w:sz w:val="28"/>
          <w:szCs w:val="28"/>
        </w:rPr>
        <w:t>.</w:t>
      </w:r>
      <w:r w:rsidR="00841E57">
        <w:rPr>
          <w:rFonts w:ascii="Times New Roman" w:hAnsi="Times New Roman" w:cs="Times New Roman"/>
          <w:sz w:val="28"/>
          <w:szCs w:val="28"/>
        </w:rPr>
        <w:t>15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5153A1">
      <w:pPr>
        <w:rPr>
          <w:rFonts w:ascii="Times New Roman" w:hAnsi="Times New Roman" w:cs="Times New Roman"/>
          <w:sz w:val="28"/>
          <w:szCs w:val="28"/>
        </w:rPr>
      </w:pPr>
    </w:p>
    <w:p w:rsidR="00841E57" w:rsidRDefault="00841E57" w:rsidP="0029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1E57" w:rsidRDefault="00841E57" w:rsidP="0029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Детство – это удивительная страна, которая начинается в семье. Её впечатления остаются на всю жизнь. Человек как храм закладывается с первых прикосновений матери, а можно предположить, что еще раньше – все начинается с любви. Поэтому семья и детский сад должны растить своих детей в любви и заботе.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Семья 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 В любые времена педагоги работали с семьей своего воспитанника, ища поддержку и понимание проблем ребенка для всестороннего развития гармонически развитой и здоровой личности. Однако,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 и семья.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На протяжении многих лет система отечественного образования стояла на позициях приоритетности общественного воспитания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семейным. Именно поэтому вопросами  образования и развития детей, посещающих детские сады, занимались дошкольные образовательные учреждения. И основной задачей воспитателей в работе с родителями было лишь их педагогическое просвещение. После принятия новой Концепции дошкольного воспитания возникла необходимость создания условий для взаимодействия с ними на основе сотрудничества.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В Законе РФ “Об образовании” ст. 18 п. 1 определяется, что родители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 Таким образом, признание государством приоритета семейного воспитания, требует иных взаимоотношений и образовательного учреждения, а именно сотрудничества, взаимодействия и доверительности. Детский сад и семья должны стремиться к созданию единого пространства развития ребенка.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В условиях, когда большинство семей озабочено решением проблем экономического, а порой физического выживания, усилилась тенденция </w:t>
      </w:r>
      <w:r w:rsidRPr="005153A1">
        <w:rPr>
          <w:rFonts w:ascii="Times New Roman" w:hAnsi="Times New Roman" w:cs="Times New Roman"/>
          <w:sz w:val="28"/>
          <w:szCs w:val="28"/>
        </w:rPr>
        <w:lastRenderedPageBreak/>
        <w:t>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Папам и мамам необходимо помнить, что детский сад — только помощник в воспитании ребенка, и потому они не должны перекладывать всю ответственность на педагогов и устраняться от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>-образовательного процесса. Семья и детский сад не могут заменить друг друга; у каждого из них свои функции, свои методы воспитания. Дошкольник – не эстафетная палочка, которую семья передает в руки педагогов. Здесь важен не принцип параллельности, а принцип взаимопроникновения двух социальных институтов.</w:t>
      </w: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Глава 1.      Роль семьи в формировании личности ребёнка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Дошкольное детство – уникальный период в жизни человека, время, когда формируется его здоровье и интенсивно проходит процесс развития личности. Вместе с тем это и период, в течение которого ребенок находится в полной зависимости от окружающих его взрослых – родителей, педагогов.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Семья – важнейший институт общества, микро-группа, в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происходит физическое и духовное взросление человека. Дошкольная педагогика рассматривает семью как субъект воспитательной деятельности и, следовательно, сосредоточена на значении семьи в формировании личности, на её воспитательном потенциале и образовательных потребностях, на содержании и формах взаимодействия детского сада и семьи в образовательном процессе.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Роль семьи в формировании личности является исходной, определяющей. Ни один из социальных институтов общественного воспитания не может сравниться с ней в этом отношении.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Семья вскармливает и физически развивает ребёнка; обеспечивает первичную социализацию, помогает стать ребёнку социально – компетентным человеком, обеспечивает защитную функцию; создаёт уникальную (не воспроизводимую никаким другим социальным институтом) атмосферу любви, эмоциональной насыщенности и теплоты индивидуальных отношений, тем самым обеспечивая важнейшие условия гармоничного, полноценного эмоционально – психического созревания личности, через семейное общение осуществляется речевое, интеллектуальное и нравственное её развитие.</w:t>
      </w:r>
      <w:proofErr w:type="gramEnd"/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А.С. Макаренко, великий русский педагог, был убеждён, что правильное воспитание во многом определяется семьёй, тем, как родители относятся к своим детям, какие ставят перед собой цели воспитания. Вопросы семейного воспитания нашли воплощение в его трудах. Он писал: “Воспитание детей – самая важная область нашей жизни. Наши дети – это будущие граждане нашей страны и граждане мира. Они будут творить историю. Наши дети – это будущие отцы и матери, они тоже будут воспитателями своих детей. Наши дети должны вырасти прекрасными гражданами, хорошими отцами и матерями... 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страной”.</w:t>
      </w: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В.А. Сухомлинский, последователь А.С. Макаренко, считал семью могучим фактором воспитания. Положительное воздействие на растущую личность </w:t>
      </w:r>
      <w:r w:rsidRPr="005153A1">
        <w:rPr>
          <w:rFonts w:ascii="Times New Roman" w:hAnsi="Times New Roman" w:cs="Times New Roman"/>
          <w:sz w:val="28"/>
          <w:szCs w:val="28"/>
        </w:rPr>
        <w:lastRenderedPageBreak/>
        <w:t>оказывает благотворная атмосфера в семье, когда родители являются друзьями своих детей, доверчивость и взаимопонимание рождают искр</w:t>
      </w:r>
      <w:r>
        <w:rPr>
          <w:rFonts w:ascii="Times New Roman" w:hAnsi="Times New Roman" w:cs="Times New Roman"/>
          <w:sz w:val="28"/>
          <w:szCs w:val="28"/>
        </w:rPr>
        <w:t>енность, привязанность, любовь.</w:t>
      </w: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41E57">
        <w:rPr>
          <w:rFonts w:ascii="Times New Roman" w:hAnsi="Times New Roman" w:cs="Times New Roman"/>
          <w:sz w:val="28"/>
          <w:szCs w:val="28"/>
        </w:rPr>
        <w:t xml:space="preserve">.  </w:t>
      </w:r>
      <w:r w:rsidRPr="005153A1">
        <w:rPr>
          <w:rFonts w:ascii="Times New Roman" w:hAnsi="Times New Roman" w:cs="Times New Roman"/>
          <w:sz w:val="28"/>
          <w:szCs w:val="28"/>
        </w:rPr>
        <w:t>Сотрудничество дошкольного образовательного      учреждения и семьи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2.1   Основы взаимоотношений педагогов ДОУ с родителями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Один из важнейших факторов повышения эффективности воспитания подрастающего поколения – взаимосвязь учреждения и семьи. Часто на практике встречается такая картина: родители обладают теоретическими знаниями по вопросам воспитания и развития детей, но применить эти знания на практике не всегда умеют. Здесь и важна помощь педагога ДОУ, который способен теоретические знания родителей перевести в практику радостного общения с ребёнком. Не секрет, что благоприятные условия развития, обучения и воспитания ребенка – дошкольника могут быть реализованы лишь при условии тесного взаимодействия двух социальных институтов – детского сада и семьи. Установление контактов с родителями – дело важное и непростое, требующее внимания, такта. Для этого надо хорошо знать семью, её воспитательные возможности, лучший способ воздействия через самого ребёнка.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Разностороннее конструктивное взаимодействие ДОУ с семьей является важным направлением деятельности, а также условием развития социально – педагогической системы детского сада. Взаимодействие воспитывающих взрослых позитивно отражается на физическом, психическом и социальном здоровье ребенка.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Общение педагогов с родителями воспитанников всегда было и остается актуальным вопросом для детских садов. Сотрудничество воспитателей и родителей помогает лучше узнать ребёнка, а узнав, направить общие усилия на его развитие. Педагоги придумывают все новые формы вовлечения мам и пап в обучение и воспитание их собственных детей – собрания, консультативные пункты, информационные стенды, родительские клубы...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Одного обмена информацией между родителями и педагогами детских садов о развитии, успехах и трудностях дошкольника уже недостаточно. Актуальным на сегодняшний день является включение родителей в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 xml:space="preserve"> – образовательный процесс.  Чтобы наладить отношения с родителями, сделать их конструктивными, чтобы оказывать поддержку и помощь усилиям семьи в воспитании ребенка, педагогам следует пересмотреть основы взаимоотношений с родителями. Для эмоционального контакта нужна доброжелательность, приветливость, открытость. Для информационного контакта – готовность принять от родителей сведения о </w:t>
      </w:r>
      <w:r w:rsidRPr="005153A1">
        <w:rPr>
          <w:rFonts w:ascii="Times New Roman" w:hAnsi="Times New Roman" w:cs="Times New Roman"/>
          <w:sz w:val="28"/>
          <w:szCs w:val="28"/>
        </w:rPr>
        <w:lastRenderedPageBreak/>
        <w:t xml:space="preserve">ребенке и поделиться своей информацией о его действиях и деятельности, о его состоянии и поступках. А высшей целью и основным содержанием работы воспитателя должен быть - ребенок, а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не потребности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детского сада, не образовательная программа, тем более не методики обучения. Детский сад располагает большими возможностями для всестороннего воспитания детей. Воспитание дошкольников протекает в обществе сверстников и поэтому имеет особенно большое значение для формирования у детей с самого раннего возраста инициативы и активности, коллективизма в его первых проявлениях, умения и желания сочетать свои личные интересы с интересами и стремлениями своих товарищей. Но в то же время в условиях жизни ребёнка в детском коллективе нужно развивать его личность, сохраняя неповторимую индивидуальность. Семью же часто называют “школой чувств”, так как в семье в общении с родными у ребёнка формируется способность к сопереживанию, с раннего возраста закладывается эмоциональный фундамент. И нужно учитывать такой момент, что влияние семьи на ребёнка происходит непрерывно, постоянно. Семья воспитывает ребёнка не только тогда, когда родители сознательно осуществляют свою воспитательную деятельность. На ребёнка оказывают воздействие и особенности быта, уклад семьи, её традиции, характер взаимоотношений её членов, их нравственные качества, потребности и интересы. Родители воспитывают своего ребенка в каждый момент своей жизни, даже тогда, когда они не вместе. Для ребенка имеет большое значение то, как родители одеваются, как они разговаривают с другими людьми и о других людях, как родители радуются или печалятся, как они обращаются с друзьями и врагами, как смеются, читают газету и многое другое. Родители должны помнить, что все их действия находятся под постоянным контролем ничего не пропускающих, любопытных и внимательных глаз ребёнка. Любить своих детей и мечтать о счастье для них недостаточно, нужно ещё и помочь своему ребёнку воспринимать правильно окружающий мир.</w:t>
      </w: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2.2   Основные направления взаимодействия ДОУ с родителями, формы и методы работы с родителями.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Педагогический коллектив нашего детского сада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не школа, а прежде всего родители, семья. Наш детский сад в течени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многих лет проводит планомерную работу с родителями, подчиненную единой цели – созданию единого образовательного, оздоровительного пространства детский сад – семья.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Сотрудничество дошкольного образовательного учреждения и семьи предполагает совместные определения целей деятельности, планирование предстоящей работы, распределение сил и сре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>оответствии с возможностями каждого участника, совместный контроль и оценку результатов работы, а затем и прогнозирование новых целей, задач и результатов. В нашем учреждении ежегодно разрабатывается, а затем корректируется план совместной деятельности с родителями воспитанников.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Формы взаимодействия детского сада с родителями – это способы организации их совместной деятельности и общения. Основная цель всех видов форм взаимодействия ДОУ с семьёй – установление доверительных отношений с детьми, родителями и педагогами, объединение их в одну команду, воспитание потребности делиться друг с другом своими проблемами и совместно их решать. Педагоги стараются наиболее полно использовать весь педагогический потенциал традиционных форм взаимодействия с семьей и ищут новые, современные формы сотрудничества с родителями в соответствии с изменением социально-политических и экономических условий развития нашей страны.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Выстраивая взаимодействие с родителями, можно развивать и использовать как традиционные формы – это родительские собрания, лекции, практикумы, так и современные формы – устные журналы, экскурсии, родительские клубы, оздоровительные мероприятия, игры и т.п.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Планируя ту или иную форму работы, мы как педагоги всегда исходим из представлений о современных родителях, как о современных людях, готовых к обучению, саморазвитию и сотрудничеству. С учётом этого выбираем следующие требования к формам взаимодействия: оригинальность, востребованность, интерактивность. В нашей группе мы используем разнообразные современные формы работы с родителями. Что же к ним можно отнести: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Информационно-аналитические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анкетирование; опрос; "почтовый ящик". Наглядно-информационные родительские клубы; </w:t>
      </w:r>
      <w:r w:rsidRPr="005153A1">
        <w:rPr>
          <w:rFonts w:ascii="Times New Roman" w:hAnsi="Times New Roman" w:cs="Times New Roman"/>
          <w:sz w:val="28"/>
          <w:szCs w:val="28"/>
        </w:rPr>
        <w:lastRenderedPageBreak/>
        <w:t xml:space="preserve">мини-библиотека; информационные стенды. Досуговые праздники; совместные досуги; акции; участие родителей в конкурсах, выставках. Так же о жизни группы родителям расскажет информационный стенд «ОКНО – очень короткие новости». В «ОКНЕ» отражаются наиболее важные события – праздники и развлечения, дни рождения детей, интересные занятия. При необходимости эти стенды легко превращаются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тематические: «Что такое безопасность?», «Еще раз о правах ребенка» и т.п. Одной из самых традиционных, но эффективных познавательных форм работы с семьей остается родительское собрание. Однако из опыта работы мы знаем, что на непосредственное проведение встреч в виде отчетов и поучающих бесед родители откликаются неохотно, что вполне понятно. Мы нашли выход из этого положения в изменении форм и методов проведения. Попытались построить общение не на монологе, а на диалоге. Данный подход потребовал от педагогов более тщательной и длительной подготовки, но и результат стал ощутимее. Собрания проводим в форме дискуссий, круглых столов. Часто педагоги используют видеозаписи деятельности детей, фрагменты занятий. Именно поэтому процент посещения собраний достаточно высок. В заключении хотелось бы еще раз подчеркнуть, что семья и дошкольное учреждение – два важных социальных института социализации ребенка. Без родительского участия процесс воспитания невозможен, или, по крайней мере, неполноценен. Опыт работы с родителями показал, что в результате применения современных форм взаимодействия позиция родителей стала более гибкой. Теперь они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родителями.</w:t>
      </w: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24" w:rsidRDefault="00296A24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2.3   Актуальные проблемы взаимоотношений педагогов и родителей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Проблема взаимодействия дошкольного учреждения с семьей на сегодняшний день остается актуальной,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 Непонимание между семьёй и детским садом всей тяжестью ложится на ребенка. И мы, педагоги, очень часто испытываем большие трудности в общении с родителями по причине выбора формы взаимодействия. Таким образом, анализ свидетельствует о необходимости нововведений в сотрудничество с родителями. Необходима разработка и внедрение системы работы для активного включения родителей в жизнь ДОУ. Все это позволяет нам рассматривать работу с родителями в качестве одной из проблем деятельности ДОУ на современном этапе модернизации системы образования. В связи с этим,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Сегодняшние родители внимательно отнесутся к консультации специалиста: психолога, логопеда, врача. Но, когда дело доходит до воспитания, многие из них считают себя грамотными в этих вопросах, имеют свое видение проблемы и способы ее разрешения, не принимая во внимание опыт и образование воспитателя. Для предупреждения таких ситуаций администрация дошкольного учреждения с первых дней пребывания ребенка в детском саду должна поддерживать авторитет педагога, демонстрировать, что она высоко ценит его знания, умения, педагогические достижения.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Способы повышения авторитета воспитателя: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- торжественно вручить на родительском собрании почетную грамоту за заслуги ко Дню дошкольного работника или за высокие показатели в работе по итогам года;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- оформить красивое поздравление в холле ко дню рождения педагога;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- организовать благодарственное письмо от родителей выпускников;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- оформить холл фотографиями лучших педагогов детского сада с кратким описанием их личных достижений.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Важным моментом в предупреждении возникновения проблемных ситуаций являются установление личного контакта педагога с родителем, ежедневное информирование родителей о том, как ребенок провел день, чему научился, каких успехов достиг. Отсутствие информации порождает у родителя желание получить ее из других источников, например от других родителей, детей группы. Такая информация может носить искаженный характер и привести к развитию конфликтной ситуации.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Часто молодых педагогов пугает обращение к ним родителей с жалобой или претензией. Многие неопытные педагоги вместо того, чтобы разобраться в ситуации, автоматически переводят для себя таких родителей в категорию сложных, конфликтных, пытаются переубедить их, доказать, что они не правы, убеждают, что на самом деле все обстоит благополучно. Такая позиция воспитателя, конечно, насторожит родителя, и впоследствии он вряд ли будет обращаться со своими проблемами к этому педагогу, накапливая негативные эмоции по отношению к детскому саду. Реакция на жалобу должна быть конструктивной и направлена на готовность исправить ситуацию, принять быстрые меры к урегулированию спорных вопросов, наладить контакт с родителями ребенка, улучшить работу детского сада по тому или иному вопросу. Необходимо при первой встрече выслушать родителя, дать ему почувствовать готовность воспитателя профессионально разобраться в ситуации, назначить дополнительную встречу, на которой рассказать о результатах предпринятых мер.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Таким образом, 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>-образовательном процессе важно не потому, что этого хочет воспитатель, а потому, что это необходимо для развития  их собственного ребенка.</w:t>
      </w: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Ведь у нас одна цель – воспитывать будущих созидателей жизни. Каков человек – таков мир, который он создает вокруг себя. Хочется верить, что наши дети, когда вырастут, будут любить и оберегать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296A24" w:rsidRDefault="00296A24" w:rsidP="00296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A1"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A1">
        <w:rPr>
          <w:rFonts w:ascii="Times New Roman" w:hAnsi="Times New Roman" w:cs="Times New Roman"/>
          <w:sz w:val="28"/>
          <w:szCs w:val="28"/>
        </w:rPr>
        <w:t>Семья и детский сад - два воспитательных феномена, каждый из которых по –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Только в гармоничном взаимодействии детского сада и семьи можно компенсировать и смягчить друг друга.  Взаимодействие родителей и детского сада редко возникает сразу. Это длительный процесс, долгий и кропотливый труд, требующий терпеливого, неуклонного следования выбранной цели.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Важно отметить, что сотрудничество родителей и педагогического коллектива ДОУ следует рассматривать не с точки зрения его влияния на выработку у ребенка тех или иных навыков поведения, а как процесс взаимного влияния на личность ребенка в целом, предопределяющий ход его последующей социализации. А так как любая социальная среда, в том числе и образовательная, влияет на жизнедеятельность человека и является продуктом его деятельности, следовательно, она поддается целенаправленному формированию. Поэтому взаимодействие педагогов и родителей воспитанников можно рассматривать как один из необходимых  компонентов образовательной среды дошкольного учреждения, который оказывает прямое и косвенное влияние на разностороннее развитие ребенка, на состояние его физического и психического здоровья и успешность его дальнейшего образования и воспитания. Сотрудничество воспитателей и семьи помогает не только выявить проблему, ставшую причиной сложных взаимоотношений родителей с ребенком, но и показать возможности ее решения. При этом необходимо стремиться к установлению равноправных отношений между воспитателем и родителями. Таким образом, взаимодействие детского сада с семьей воспитанника можно осуществлять по-разному. Важно только избегать формализма и помнить: “Ребенок – зеркало семьи; как в капле воды отражается – солнце, так в детях отражается нравственная чистота матери и отца” (В.А. Сухомлинский)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Условия жизни, нравственная и эмоциональная атмосфера, в которой живет ребенок, целиком и полностью зависит от взрослых, и они, бесспорно, несут ответственность за счастье и здоровье детей.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Вся вышеуказанная работа побуждает к творческому сотрудничеству родителей и детей, родителей и воспитателей; устраняет отчужденность, вселяет уверенность, решает многие проблемы.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3A1" w:rsidRPr="005153A1" w:rsidRDefault="005153A1" w:rsidP="00296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 xml:space="preserve"> Е.П. Планируем работу с семьей. // Управление       дошкольным образовательным учреждением.- 2002г., № 4 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2. Данилина Т.А. Взаимодействие дошкольных образовательных учреждений с семьей: Монография. – М.: Айрис-пресс, 2003. 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3. Дошкольное учреждение и семья – единое пространство детского развития: Методическое руководство для работников дошкольных образовательных учреждений / Т.Н.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 xml:space="preserve">, Е.В. Соловьева, А.Е.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 xml:space="preserve">, С.И Мусиенко. – М.: ЛИНКА-ПРЕСС, 2001.  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4. Зверева О.Л., Кротова Т.В. Общение педагога с родителями  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вДОУ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>етодический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 xml:space="preserve"> аспект. – М.: ТЦ «Сфера», 2005.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 xml:space="preserve">5. Козлова А.В.,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Дешеулина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 xml:space="preserve"> Р.П. Работа ДОУ с семьей: Диагностика, планирование, конспекты лекций, консультации, мониторинг. – М.: ТЦ «Сфера», 2005.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6. Козлова С.А., Куликова Т.А. Дошкольная педагогика: Учеб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3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3A1">
        <w:rPr>
          <w:rFonts w:ascii="Times New Roman" w:hAnsi="Times New Roman" w:cs="Times New Roman"/>
          <w:sz w:val="28"/>
          <w:szCs w:val="28"/>
        </w:rPr>
        <w:t xml:space="preserve">особие для студ. сред. </w:t>
      </w:r>
      <w:proofErr w:type="spellStart"/>
      <w:r w:rsidRPr="005153A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5153A1">
        <w:rPr>
          <w:rFonts w:ascii="Times New Roman" w:hAnsi="Times New Roman" w:cs="Times New Roman"/>
          <w:sz w:val="28"/>
          <w:szCs w:val="28"/>
        </w:rPr>
        <w:t>. учеб. заведений. – М.: Издательский центр «Академия», 2002.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7. Концепция дошкольного воспитания /Дошкольное образование в России: Сборник действующих нормативно-правовых документов и научно-методических материалов. – М.: Издательство АСТЬ, 1997.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8. Кравцов Г.Г., Кравцова Е.Е. Шестилетний ребенок: Психологическая готовность к школе. – М., 1987.</w:t>
      </w:r>
    </w:p>
    <w:p w:rsidR="005153A1" w:rsidRPr="005153A1" w:rsidRDefault="005153A1" w:rsidP="00296A24">
      <w:pPr>
        <w:jc w:val="both"/>
        <w:rPr>
          <w:rFonts w:ascii="Times New Roman" w:hAnsi="Times New Roman" w:cs="Times New Roman"/>
          <w:sz w:val="28"/>
          <w:szCs w:val="28"/>
        </w:rPr>
      </w:pPr>
      <w:r w:rsidRPr="005153A1">
        <w:rPr>
          <w:rFonts w:ascii="Times New Roman" w:hAnsi="Times New Roman" w:cs="Times New Roman"/>
          <w:sz w:val="28"/>
          <w:szCs w:val="28"/>
        </w:rPr>
        <w:t>9. Шаховская Н.Н. Образовательная среда ДОУ: условия повышения качества дошкольного образования // Управление дошкольным образовательным учреждением. – 2006. - №2.</w:t>
      </w:r>
    </w:p>
    <w:p w:rsidR="005F017F" w:rsidRPr="005153A1" w:rsidRDefault="005F017F" w:rsidP="00296A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017F" w:rsidRPr="005153A1" w:rsidSect="004E6AFD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94" w:rsidRDefault="00770D94" w:rsidP="004E6AFD">
      <w:pPr>
        <w:spacing w:after="0" w:line="240" w:lineRule="auto"/>
      </w:pPr>
      <w:r>
        <w:separator/>
      </w:r>
    </w:p>
  </w:endnote>
  <w:endnote w:type="continuationSeparator" w:id="0">
    <w:p w:rsidR="00770D94" w:rsidRDefault="00770D94" w:rsidP="004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94" w:rsidRDefault="00770D94" w:rsidP="004E6AFD">
      <w:pPr>
        <w:spacing w:after="0" w:line="240" w:lineRule="auto"/>
      </w:pPr>
      <w:r>
        <w:separator/>
      </w:r>
    </w:p>
  </w:footnote>
  <w:footnote w:type="continuationSeparator" w:id="0">
    <w:p w:rsidR="00770D94" w:rsidRDefault="00770D94" w:rsidP="004E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889414"/>
      <w:docPartObj>
        <w:docPartGallery w:val="Page Numbers (Top of Page)"/>
        <w:docPartUnique/>
      </w:docPartObj>
    </w:sdtPr>
    <w:sdtEndPr/>
    <w:sdtContent>
      <w:p w:rsidR="00B622B9" w:rsidRDefault="00B622B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646">
          <w:rPr>
            <w:noProof/>
          </w:rPr>
          <w:t>6</w:t>
        </w:r>
        <w:r>
          <w:fldChar w:fldCharType="end"/>
        </w:r>
      </w:p>
    </w:sdtContent>
  </w:sdt>
  <w:p w:rsidR="004E6AFD" w:rsidRDefault="004E6A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57"/>
    <w:rsid w:val="00296A24"/>
    <w:rsid w:val="003E1646"/>
    <w:rsid w:val="004E6AFD"/>
    <w:rsid w:val="005153A1"/>
    <w:rsid w:val="005A2286"/>
    <w:rsid w:val="005F017F"/>
    <w:rsid w:val="0063064C"/>
    <w:rsid w:val="006B3F85"/>
    <w:rsid w:val="00770D94"/>
    <w:rsid w:val="00841E57"/>
    <w:rsid w:val="00851E57"/>
    <w:rsid w:val="009F6A89"/>
    <w:rsid w:val="00B622B9"/>
    <w:rsid w:val="00E82938"/>
    <w:rsid w:val="00F3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AFD"/>
  </w:style>
  <w:style w:type="paragraph" w:styleId="a5">
    <w:name w:val="footer"/>
    <w:basedOn w:val="a"/>
    <w:link w:val="a6"/>
    <w:uiPriority w:val="99"/>
    <w:unhideWhenUsed/>
    <w:rsid w:val="004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AFD"/>
  </w:style>
  <w:style w:type="paragraph" w:styleId="a5">
    <w:name w:val="footer"/>
    <w:basedOn w:val="a"/>
    <w:link w:val="a6"/>
    <w:uiPriority w:val="99"/>
    <w:unhideWhenUsed/>
    <w:rsid w:val="004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2018-02-07T15:03:00Z</dcterms:created>
  <dcterms:modified xsi:type="dcterms:W3CDTF">2018-03-04T13:27:00Z</dcterms:modified>
</cp:coreProperties>
</file>