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63" w:rsidRDefault="00622320" w:rsidP="0007306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3063">
        <w:rPr>
          <w:rFonts w:ascii="Times New Roman" w:hAnsi="Times New Roman" w:cs="Times New Roman"/>
          <w:b/>
          <w:sz w:val="36"/>
          <w:szCs w:val="36"/>
        </w:rPr>
        <w:t>Сценарий досуга «День смеха»</w:t>
      </w:r>
    </w:p>
    <w:p w:rsidR="00AF0041" w:rsidRDefault="00622320" w:rsidP="0007306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3063">
        <w:rPr>
          <w:rFonts w:ascii="Times New Roman" w:hAnsi="Times New Roman" w:cs="Times New Roman"/>
          <w:b/>
          <w:sz w:val="36"/>
          <w:szCs w:val="36"/>
        </w:rPr>
        <w:t>для детей младшего дошкольного возраста.</w:t>
      </w:r>
    </w:p>
    <w:p w:rsidR="00073063" w:rsidRPr="00073063" w:rsidRDefault="00073063" w:rsidP="00073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063">
        <w:rPr>
          <w:rFonts w:ascii="Times New Roman" w:hAnsi="Times New Roman" w:cs="Times New Roman"/>
          <w:sz w:val="28"/>
          <w:szCs w:val="28"/>
        </w:rPr>
        <w:t xml:space="preserve">Подготовили: </w:t>
      </w:r>
      <w:proofErr w:type="spellStart"/>
      <w:r w:rsidRPr="00073063">
        <w:rPr>
          <w:rFonts w:ascii="Times New Roman" w:hAnsi="Times New Roman" w:cs="Times New Roman"/>
          <w:sz w:val="28"/>
          <w:szCs w:val="28"/>
        </w:rPr>
        <w:t>Зименская</w:t>
      </w:r>
      <w:proofErr w:type="spellEnd"/>
      <w:r w:rsidRPr="00073063"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</w:p>
    <w:p w:rsidR="00073063" w:rsidRPr="00073063" w:rsidRDefault="00073063" w:rsidP="00073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3063">
        <w:rPr>
          <w:rFonts w:ascii="Times New Roman" w:hAnsi="Times New Roman" w:cs="Times New Roman"/>
          <w:sz w:val="28"/>
          <w:szCs w:val="28"/>
        </w:rPr>
        <w:t>Нилова Татьяна Валентиновна</w:t>
      </w:r>
    </w:p>
    <w:p w:rsidR="00073063" w:rsidRDefault="00622320" w:rsidP="00760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3063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073063">
        <w:rPr>
          <w:rFonts w:ascii="Times New Roman" w:hAnsi="Times New Roman" w:cs="Times New Roman"/>
          <w:b/>
          <w:sz w:val="28"/>
          <w:szCs w:val="28"/>
        </w:rPr>
        <w:t>.</w:t>
      </w:r>
    </w:p>
    <w:p w:rsidR="00622320" w:rsidRDefault="00622320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Сегодня мы с вами отмечаем «День смеха»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праздник отмечают не только в России, и в Германии, и в Англии, во Франции и даже на Востоке. </w:t>
      </w:r>
    </w:p>
    <w:p w:rsidR="00073063" w:rsidRDefault="00622320" w:rsidP="0007306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73063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73063">
        <w:rPr>
          <w:rFonts w:ascii="Times New Roman" w:hAnsi="Times New Roman" w:cs="Times New Roman"/>
          <w:b/>
          <w:sz w:val="28"/>
          <w:szCs w:val="28"/>
        </w:rPr>
        <w:t>2.</w:t>
      </w:r>
    </w:p>
    <w:p w:rsidR="00622320" w:rsidRDefault="00622320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каждый не прочь пошутить над окружающими, никто не застрахован от розыгрышей, даже самые серьезные люди невольно улыбаются.</w:t>
      </w:r>
    </w:p>
    <w:p w:rsidR="00073063" w:rsidRDefault="00622320" w:rsidP="0007306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73063">
        <w:rPr>
          <w:rFonts w:ascii="Times New Roman" w:hAnsi="Times New Roman" w:cs="Times New Roman"/>
          <w:b/>
          <w:sz w:val="28"/>
          <w:szCs w:val="28"/>
        </w:rPr>
        <w:t>Ребенок</w:t>
      </w:r>
      <w:r w:rsidR="00073063">
        <w:rPr>
          <w:rFonts w:ascii="Times New Roman" w:hAnsi="Times New Roman" w:cs="Times New Roman"/>
          <w:b/>
          <w:sz w:val="28"/>
          <w:szCs w:val="28"/>
        </w:rPr>
        <w:t>.</w:t>
      </w:r>
    </w:p>
    <w:p w:rsidR="00622320" w:rsidRDefault="00622320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Отправимся вместе в страну смеха,</w:t>
      </w:r>
    </w:p>
    <w:p w:rsidR="00622320" w:rsidRDefault="00622320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каждый забавы выдумать рад!</w:t>
      </w:r>
    </w:p>
    <w:p w:rsidR="00622320" w:rsidRDefault="00622320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скуку прогоним, а радость пусть вспыхнет,</w:t>
      </w:r>
    </w:p>
    <w:p w:rsidR="00622320" w:rsidRDefault="00622320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Огнями в глазах и на лицах ребят.</w:t>
      </w:r>
    </w:p>
    <w:p w:rsidR="00073063" w:rsidRDefault="00073063" w:rsidP="0007306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4070C0" w:rsidRPr="007608E7" w:rsidRDefault="004070C0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8E7">
        <w:rPr>
          <w:rFonts w:ascii="Times New Roman" w:hAnsi="Times New Roman" w:cs="Times New Roman"/>
          <w:sz w:val="28"/>
          <w:szCs w:val="28"/>
        </w:rPr>
        <w:t xml:space="preserve">А вы, ребята, любите смех, веселье, шутки? </w:t>
      </w:r>
      <w:r w:rsidR="007608E7">
        <w:rPr>
          <w:rFonts w:ascii="Times New Roman" w:hAnsi="Times New Roman" w:cs="Times New Roman"/>
          <w:sz w:val="28"/>
          <w:szCs w:val="28"/>
        </w:rPr>
        <w:t xml:space="preserve"> </w:t>
      </w:r>
      <w:r w:rsidRPr="007608E7">
        <w:rPr>
          <w:rFonts w:ascii="Times New Roman" w:hAnsi="Times New Roman" w:cs="Times New Roman"/>
          <w:sz w:val="28"/>
          <w:szCs w:val="28"/>
        </w:rPr>
        <w:t>А играть вы любите? Сейчас узнаем!</w:t>
      </w:r>
      <w:r w:rsidR="007608E7" w:rsidRPr="007608E7">
        <w:rPr>
          <w:sz w:val="28"/>
          <w:szCs w:val="28"/>
        </w:rPr>
        <w:t xml:space="preserve"> </w:t>
      </w:r>
      <w:r w:rsidR="007608E7">
        <w:rPr>
          <w:sz w:val="28"/>
          <w:szCs w:val="28"/>
        </w:rPr>
        <w:t xml:space="preserve"> </w:t>
      </w:r>
      <w:r w:rsidRPr="007608E7">
        <w:rPr>
          <w:rFonts w:ascii="Times New Roman" w:hAnsi="Times New Roman" w:cs="Times New Roman"/>
          <w:sz w:val="28"/>
          <w:szCs w:val="28"/>
        </w:rPr>
        <w:t xml:space="preserve">Прошу тех, кто любит игры и шутки, говорить громко </w:t>
      </w:r>
      <w:r w:rsidR="007608E7">
        <w:rPr>
          <w:rFonts w:ascii="Times New Roman" w:hAnsi="Times New Roman" w:cs="Times New Roman"/>
          <w:sz w:val="28"/>
          <w:szCs w:val="28"/>
        </w:rPr>
        <w:t>–</w:t>
      </w:r>
      <w:r w:rsidRPr="007608E7">
        <w:rPr>
          <w:rFonts w:ascii="Times New Roman" w:hAnsi="Times New Roman" w:cs="Times New Roman"/>
          <w:sz w:val="28"/>
          <w:szCs w:val="28"/>
        </w:rPr>
        <w:t> </w:t>
      </w:r>
      <w:r w:rsidR="007608E7">
        <w:rPr>
          <w:rFonts w:ascii="Times New Roman" w:hAnsi="Times New Roman" w:cs="Times New Roman"/>
          <w:sz w:val="28"/>
          <w:szCs w:val="28"/>
        </w:rPr>
        <w:t>«</w:t>
      </w:r>
      <w:r w:rsidRPr="007608E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608E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608E7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7608E7">
        <w:rPr>
          <w:rFonts w:ascii="Times New Roman" w:hAnsi="Times New Roman" w:cs="Times New Roman"/>
          <w:sz w:val="28"/>
          <w:szCs w:val="28"/>
        </w:rPr>
        <w:t> Итак!</w:t>
      </w:r>
    </w:p>
    <w:p w:rsidR="00073063" w:rsidRPr="00073063" w:rsidRDefault="004070C0" w:rsidP="00073063">
      <w:pPr>
        <w:pStyle w:val="a3"/>
        <w:shd w:val="clear" w:color="auto" w:fill="FFFFFF"/>
        <w:spacing w:before="0" w:beforeAutospacing="0" w:after="120" w:afterAutospacing="0" w:line="276" w:lineRule="auto"/>
        <w:rPr>
          <w:sz w:val="28"/>
          <w:szCs w:val="28"/>
        </w:rPr>
      </w:pPr>
      <w:r w:rsidRPr="007608E7">
        <w:rPr>
          <w:b/>
          <w:bCs/>
          <w:sz w:val="28"/>
          <w:szCs w:val="28"/>
        </w:rPr>
        <w:t>- </w:t>
      </w:r>
      <w:r w:rsidRPr="007608E7">
        <w:rPr>
          <w:sz w:val="28"/>
          <w:szCs w:val="28"/>
        </w:rPr>
        <w:t>Кто любит игры? </w:t>
      </w:r>
      <w:r w:rsidRPr="007608E7">
        <w:rPr>
          <w:sz w:val="28"/>
          <w:szCs w:val="28"/>
        </w:rPr>
        <w:br/>
        <w:t>- Кто любит мультики? </w:t>
      </w:r>
      <w:r w:rsidRPr="007608E7">
        <w:rPr>
          <w:sz w:val="28"/>
          <w:szCs w:val="28"/>
        </w:rPr>
        <w:br/>
        <w:t>- Жевательные резинки? </w:t>
      </w:r>
      <w:r w:rsidRPr="007608E7">
        <w:rPr>
          <w:sz w:val="28"/>
          <w:szCs w:val="28"/>
        </w:rPr>
        <w:br/>
        <w:t xml:space="preserve">- </w:t>
      </w:r>
      <w:proofErr w:type="spellStart"/>
      <w:r w:rsidRPr="007608E7">
        <w:rPr>
          <w:sz w:val="28"/>
          <w:szCs w:val="28"/>
        </w:rPr>
        <w:t>Стирательные</w:t>
      </w:r>
      <w:proofErr w:type="spellEnd"/>
      <w:r w:rsidRPr="007608E7">
        <w:rPr>
          <w:sz w:val="28"/>
          <w:szCs w:val="28"/>
        </w:rPr>
        <w:t xml:space="preserve"> резинки? </w:t>
      </w:r>
      <w:r w:rsidRPr="007608E7">
        <w:rPr>
          <w:sz w:val="28"/>
          <w:szCs w:val="28"/>
        </w:rPr>
        <w:br/>
        <w:t>- А корзинки? </w:t>
      </w:r>
      <w:r w:rsidRPr="007608E7">
        <w:rPr>
          <w:sz w:val="28"/>
          <w:szCs w:val="28"/>
        </w:rPr>
        <w:br/>
        <w:t>- А кто любит пирожное? </w:t>
      </w:r>
      <w:r w:rsidRPr="007608E7">
        <w:rPr>
          <w:sz w:val="28"/>
          <w:szCs w:val="28"/>
        </w:rPr>
        <w:br/>
        <w:t>- А мороженое? </w:t>
      </w:r>
      <w:r w:rsidRPr="007608E7">
        <w:rPr>
          <w:sz w:val="28"/>
          <w:szCs w:val="28"/>
        </w:rPr>
        <w:br/>
        <w:t>- А шоколад? </w:t>
      </w:r>
      <w:r w:rsidRPr="007608E7">
        <w:rPr>
          <w:sz w:val="28"/>
          <w:szCs w:val="28"/>
        </w:rPr>
        <w:br/>
        <w:t>- А мармелад? </w:t>
      </w:r>
      <w:r w:rsidRPr="007608E7">
        <w:rPr>
          <w:sz w:val="28"/>
          <w:szCs w:val="28"/>
        </w:rPr>
        <w:br/>
        <w:t>- А кто любит клад? </w:t>
      </w:r>
      <w:r w:rsidRPr="007608E7">
        <w:rPr>
          <w:sz w:val="28"/>
          <w:szCs w:val="28"/>
        </w:rPr>
        <w:br/>
        <w:t>- А подзатыльники? </w:t>
      </w:r>
      <w:r w:rsidRPr="007608E7">
        <w:rPr>
          <w:sz w:val="28"/>
          <w:szCs w:val="28"/>
        </w:rPr>
        <w:br/>
        <w:t>- Кто любит загорать? </w:t>
      </w:r>
      <w:r w:rsidRPr="007608E7">
        <w:rPr>
          <w:sz w:val="28"/>
          <w:szCs w:val="28"/>
        </w:rPr>
        <w:br/>
        <w:t>- Кто любит орать? </w:t>
      </w:r>
      <w:r w:rsidRPr="007608E7">
        <w:rPr>
          <w:sz w:val="28"/>
          <w:szCs w:val="28"/>
        </w:rPr>
        <w:br/>
        <w:t>- Купаться в грязной луже? </w:t>
      </w:r>
      <w:r w:rsidRPr="007608E7">
        <w:rPr>
          <w:sz w:val="28"/>
          <w:szCs w:val="28"/>
        </w:rPr>
        <w:br/>
        <w:t>- Кто не моет уши? </w:t>
      </w:r>
      <w:r w:rsidRPr="007608E7">
        <w:rPr>
          <w:sz w:val="28"/>
          <w:szCs w:val="28"/>
        </w:rPr>
        <w:br/>
        <w:t>- А кто любит петь и танцевать? </w:t>
      </w:r>
      <w:r w:rsidRPr="007608E7">
        <w:rPr>
          <w:sz w:val="28"/>
          <w:szCs w:val="28"/>
        </w:rPr>
        <w:br/>
        <w:t>- А играть? </w:t>
      </w:r>
      <w:r w:rsidRPr="007608E7">
        <w:rPr>
          <w:sz w:val="28"/>
          <w:szCs w:val="28"/>
        </w:rPr>
        <w:br/>
        <w:t>Ну что ж, тогда поиграем детвора.</w:t>
      </w:r>
    </w:p>
    <w:p w:rsidR="007608E7" w:rsidRPr="007608E7" w:rsidRDefault="007608E7" w:rsidP="00073063">
      <w:pPr>
        <w:pStyle w:val="a3"/>
        <w:shd w:val="clear" w:color="auto" w:fill="FFFFFF"/>
        <w:spacing w:before="120" w:beforeAutospacing="0" w:after="0" w:afterAutospacing="0" w:line="276" w:lineRule="auto"/>
        <w:rPr>
          <w:b/>
          <w:sz w:val="28"/>
          <w:szCs w:val="28"/>
        </w:rPr>
      </w:pPr>
      <w:r w:rsidRPr="007608E7">
        <w:rPr>
          <w:b/>
          <w:sz w:val="28"/>
          <w:szCs w:val="28"/>
        </w:rPr>
        <w:t>Игра «Накорми друга».</w:t>
      </w:r>
    </w:p>
    <w:p w:rsidR="007608E7" w:rsidRPr="007608E7" w:rsidRDefault="007608E7" w:rsidP="00073063">
      <w:pPr>
        <w:pStyle w:val="a3"/>
        <w:shd w:val="clear" w:color="auto" w:fill="FFFFFF"/>
        <w:spacing w:before="0" w:beforeAutospacing="0" w:after="12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Дети с завязанными глазами должны накормить друг друга фруктами.</w:t>
      </w:r>
    </w:p>
    <w:p w:rsidR="00073063" w:rsidRDefault="007608E7" w:rsidP="00760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68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="00073063">
        <w:rPr>
          <w:rFonts w:ascii="Times New Roman" w:hAnsi="Times New Roman" w:cs="Times New Roman"/>
          <w:b/>
          <w:sz w:val="28"/>
          <w:szCs w:val="28"/>
        </w:rPr>
        <w:t>2.</w:t>
      </w:r>
    </w:p>
    <w:p w:rsidR="004070C0" w:rsidRDefault="007608E7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музыка играет,</w:t>
      </w:r>
    </w:p>
    <w:p w:rsidR="007608E7" w:rsidRDefault="007608E7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 танец приглашает.</w:t>
      </w:r>
    </w:p>
    <w:p w:rsidR="007608E7" w:rsidRDefault="007608E7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исполняют «Танец маленьких утят».</w:t>
      </w:r>
    </w:p>
    <w:p w:rsidR="00073063" w:rsidRDefault="007608E7" w:rsidP="00073063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78687A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073063">
        <w:rPr>
          <w:rFonts w:ascii="Times New Roman" w:hAnsi="Times New Roman" w:cs="Times New Roman"/>
          <w:b/>
          <w:sz w:val="28"/>
          <w:szCs w:val="28"/>
        </w:rPr>
        <w:t>1.</w:t>
      </w:r>
    </w:p>
    <w:p w:rsidR="007608E7" w:rsidRDefault="007608E7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надоели,</w:t>
      </w:r>
    </w:p>
    <w:p w:rsidR="007608E7" w:rsidRDefault="007608E7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Шутки первого апреля?</w:t>
      </w:r>
    </w:p>
    <w:p w:rsidR="007608E7" w:rsidRDefault="007608E7" w:rsidP="00760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слушайте внимательно и отвечайте в рифму.</w:t>
      </w:r>
    </w:p>
    <w:p w:rsidR="004F75B6" w:rsidRPr="004F75B6" w:rsidRDefault="004F75B6" w:rsidP="000730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Новый год до объедения</w:t>
      </w:r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ел конфеты и варенье.</w:t>
      </w:r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 на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рыше он, бедняжка,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звали... </w:t>
      </w:r>
      <w:r w:rsidRPr="007868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(не Чебурашка, а Карлсон)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5B6" w:rsidRPr="004F75B6" w:rsidRDefault="004F75B6" w:rsidP="004F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играет понемножку</w:t>
      </w:r>
      <w:proofErr w:type="gramStart"/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прохожих на гармошке.</w:t>
      </w:r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Музыканта знает </w:t>
      </w:r>
      <w:proofErr w:type="gramStart"/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</w:t>
      </w:r>
      <w:proofErr w:type="gramEnd"/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имя - ... </w:t>
      </w:r>
      <w:r w:rsidRPr="007868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(не Шапокляк, а Крокодил Гена) </w:t>
      </w:r>
    </w:p>
    <w:p w:rsidR="004F75B6" w:rsidRDefault="004F75B6" w:rsidP="004F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он тучкой дождевой,</w:t>
      </w:r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пятачком ходил домой,</w:t>
      </w:r>
      <w:r w:rsidRPr="004F7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нечно, мед любил.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- Гена... </w:t>
      </w:r>
      <w:r w:rsidRPr="007868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(не крокодил, а Винни Пух)</w:t>
      </w:r>
    </w:p>
    <w:p w:rsidR="004F75B6" w:rsidRPr="004F75B6" w:rsidRDefault="004F75B6" w:rsidP="004F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>На обед сыночку Ване</w:t>
      </w:r>
      <w:r w:rsidRPr="004F75B6">
        <w:rPr>
          <w:rFonts w:ascii="Times New Roman" w:hAnsi="Times New Roman" w:cs="Times New Roman"/>
          <w:sz w:val="28"/>
          <w:szCs w:val="28"/>
        </w:rPr>
        <w:br/>
      </w:r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варит суп в…</w:t>
      </w:r>
      <w:r w:rsidRPr="00786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(не в стакане, а в кастрюле)</w:t>
      </w:r>
      <w:proofErr w:type="gramEnd"/>
    </w:p>
    <w:p w:rsidR="004F75B6" w:rsidRPr="004F75B6" w:rsidRDefault="004F75B6" w:rsidP="004F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 нам папа басом:</w:t>
      </w:r>
      <w:r w:rsidRPr="004F75B6">
        <w:rPr>
          <w:rFonts w:ascii="Times New Roman" w:hAnsi="Times New Roman" w:cs="Times New Roman"/>
          <w:sz w:val="28"/>
          <w:szCs w:val="28"/>
        </w:rPr>
        <w:br/>
      </w:r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«Я люблю конфеты </w:t>
      </w:r>
      <w:proofErr w:type="gramStart"/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r w:rsidRPr="00786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не </w:t>
      </w:r>
      <w:proofErr w:type="gramStart"/>
      <w:r w:rsidRPr="00786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</w:t>
      </w:r>
      <w:proofErr w:type="gramEnd"/>
      <w:r w:rsidRPr="00786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мясом, а с орехом или джемом)</w:t>
      </w:r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75B6" w:rsidRPr="008C1691" w:rsidRDefault="004F75B6" w:rsidP="008C16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рожденья на носу — </w:t>
      </w:r>
      <w:r w:rsidRPr="008C1691">
        <w:rPr>
          <w:rFonts w:ascii="Times New Roman" w:hAnsi="Times New Roman" w:cs="Times New Roman"/>
          <w:sz w:val="28"/>
          <w:szCs w:val="28"/>
          <w:shd w:val="clear" w:color="auto" w:fill="FFFFFF"/>
        </w:rPr>
        <w:t>испекли мы…</w:t>
      </w:r>
      <w:r w:rsidRPr="00786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(не колбасу, а торт)</w:t>
      </w:r>
      <w:r w:rsidRPr="00786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4F75B6" w:rsidRPr="008C1691" w:rsidRDefault="004F75B6" w:rsidP="004F75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ползунках всегда </w:t>
      </w:r>
      <w:proofErr w:type="gramStart"/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>одет</w:t>
      </w:r>
      <w:proofErr w:type="gramEnd"/>
      <w:r w:rsidRPr="004F75B6">
        <w:rPr>
          <w:rFonts w:ascii="Times New Roman" w:hAnsi="Times New Roman" w:cs="Times New Roman"/>
          <w:sz w:val="28"/>
          <w:szCs w:val="28"/>
        </w:rPr>
        <w:br/>
      </w:r>
      <w:r w:rsidRPr="004F75B6">
        <w:rPr>
          <w:rFonts w:ascii="Times New Roman" w:hAnsi="Times New Roman" w:cs="Times New Roman"/>
          <w:sz w:val="28"/>
          <w:szCs w:val="28"/>
          <w:shd w:val="clear" w:color="auto" w:fill="FFFFFF"/>
        </w:rPr>
        <w:t>Спит в саду с пустышкой…</w:t>
      </w:r>
      <w:r w:rsidRPr="0007306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(не дед, а братик)</w:t>
      </w:r>
    </w:p>
    <w:p w:rsidR="008C1691" w:rsidRDefault="008C1691" w:rsidP="0007306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ребята! Повеселились, посмеялись, а сейчас мы вам покажем фокусы.</w:t>
      </w:r>
    </w:p>
    <w:p w:rsidR="008C1691" w:rsidRPr="0078687A" w:rsidRDefault="008C1691" w:rsidP="0007306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 фокус. «Шарик – шашлык». </w:t>
      </w:r>
    </w:p>
    <w:p w:rsidR="008C1691" w:rsidRDefault="008C1691" w:rsidP="00073063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Взрослый надувает шарик небольшого размера и прокалывает его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сквозь шпажкой так, чтобы он не лопнул.</w:t>
      </w:r>
    </w:p>
    <w:p w:rsidR="008C1691" w:rsidRPr="0078687A" w:rsidRDefault="008C1691" w:rsidP="0007306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фокус. «Распускающиеся цветы».</w:t>
      </w:r>
    </w:p>
    <w:p w:rsidR="008C1691" w:rsidRDefault="008C1691" w:rsidP="0007306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Взрослый должен заранее из бумаги вырезать цветы небольшого размера в виде ромашки и загнуть у них лепестки к серединке. Затем наливается теплая вода в миску или глубокую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тарелку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кладутся туда цветы. Через некоторое время все цветы раскроются.</w:t>
      </w:r>
    </w:p>
    <w:p w:rsidR="008C1691" w:rsidRPr="0078687A" w:rsidRDefault="008C1691" w:rsidP="00073063">
      <w:pPr>
        <w:shd w:val="clear" w:color="auto" w:fill="FFFFFF"/>
        <w:spacing w:before="100" w:beforeAutospacing="1" w:after="0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 фокус. </w:t>
      </w:r>
      <w:r w:rsidR="00411760"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«Проткнуть пакет и не разлить воду»</w:t>
      </w:r>
    </w:p>
    <w:p w:rsidR="00411760" w:rsidRDefault="00411760" w:rsidP="0007306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Взрослый наливает воду в пакет, завязывает его. Затем берет карандаши и по одному протыкает пакет вместе, где налита вода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Вода не должна выливаться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ожно использовать шпажки).</w:t>
      </w:r>
    </w:p>
    <w:p w:rsidR="00411760" w:rsidRPr="0078687A" w:rsidRDefault="00411760" w:rsidP="00073063">
      <w:pPr>
        <w:shd w:val="clear" w:color="auto" w:fill="FFFFFF"/>
        <w:spacing w:before="100" w:beforeAutospacing="1" w:after="0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4 фокус. «Как пройти через обычный лист А</w:t>
      </w:r>
      <w:proofErr w:type="gramStart"/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proofErr w:type="gramEnd"/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411760" w:rsidRDefault="00411760" w:rsidP="0007306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Взрослый сначала показывает детям листок 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говорит, что он сейчас немного поколдует ножницами по листочку и мы все сможем через него пройти. </w:t>
      </w:r>
    </w:p>
    <w:p w:rsidR="00211C91" w:rsidRPr="0078687A" w:rsidRDefault="00411760" w:rsidP="00073063">
      <w:pPr>
        <w:shd w:val="clear" w:color="auto" w:fill="FFFFFF"/>
        <w:spacing w:before="100" w:beforeAutospacing="1" w:after="0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Фокус 5. </w:t>
      </w:r>
      <w:r w:rsidR="00211C91"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«Стеклянный стакан на тонкой бумаге»</w:t>
      </w:r>
    </w:p>
    <w:p w:rsidR="00411760" w:rsidRDefault="00211C91" w:rsidP="00073063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Берется 2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пластиковых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стакана, ставятся на небольшом расстоянии друг от друга. На них кладется лист бумаги и сверху ставится стеклянный стакан. Эта конструкция не должна развалится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Сначала стеклянный стакан будет падать, но если этот лист сложить гармошкой и положить</w:t>
      </w:r>
      <w:r w:rsidR="00411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пластиковые стаканы, а сверху стеклянный, то конструкция не распадется.</w:t>
      </w:r>
    </w:p>
    <w:p w:rsidR="00073063" w:rsidRDefault="00211C91" w:rsidP="00073063">
      <w:pPr>
        <w:shd w:val="clear" w:color="auto" w:fill="FFFFFF"/>
        <w:spacing w:before="100" w:beforeAutospacing="1" w:after="0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0730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1.</w:t>
      </w:r>
    </w:p>
    <w:p w:rsidR="00211C91" w:rsidRDefault="00211C91" w:rsidP="0007306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 и фокусы закончились. А сейчас отгадайте загадки.</w:t>
      </w:r>
    </w:p>
    <w:p w:rsidR="00211C91" w:rsidRPr="0078687A" w:rsidRDefault="00211C91" w:rsidP="0007306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«Угадай</w:t>
      </w:r>
      <w:r w:rsidR="000730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</w:t>
      </w:r>
      <w:r w:rsidRPr="00786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сказку»</w:t>
      </w:r>
    </w:p>
    <w:p w:rsidR="0082202B" w:rsidRPr="0078687A" w:rsidRDefault="0082202B" w:rsidP="0082202B">
      <w:pPr>
        <w:pStyle w:val="a5"/>
        <w:numPr>
          <w:ilvl w:val="0"/>
          <w:numId w:val="2"/>
        </w:num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в корзине девочка</w:t>
      </w:r>
    </w:p>
    <w:p w:rsidR="0082202B" w:rsidRPr="0078687A" w:rsidRDefault="0082202B" w:rsidP="0082202B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мишки за спиной.</w:t>
      </w:r>
    </w:p>
    <w:p w:rsidR="0082202B" w:rsidRPr="0078687A" w:rsidRDefault="0082202B" w:rsidP="0082202B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сам, того не ведая,</w:t>
      </w:r>
    </w:p>
    <w:p w:rsidR="0082202B" w:rsidRPr="0078687A" w:rsidRDefault="0082202B" w:rsidP="0082202B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Несет ее домой. </w:t>
      </w:r>
      <w:r w:rsidRPr="00786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(Маша и медведь)</w:t>
      </w:r>
    </w:p>
    <w:p w:rsidR="0082202B" w:rsidRPr="0078687A" w:rsidRDefault="00211C91" w:rsidP="00211C91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Как-то мышка невеличка</w:t>
      </w:r>
      <w:proofErr w:type="gramStart"/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пол сбросила яичко.</w:t>
      </w:r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Плачет баба, плачет дед.</w:t>
      </w:r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сказка, дай ответ!</w:t>
      </w:r>
      <w:r w:rsidR="0082202B" w:rsidRPr="007868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87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(Курочка Ряба)</w:t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11C91" w:rsidRPr="0078687A" w:rsidRDefault="00211C91" w:rsidP="00211C91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на шарике летал,</w:t>
      </w:r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Пчёлок обмануть мечтал.</w:t>
      </w:r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Тучкой притворялся мишка,</w:t>
      </w:r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Мёд хотел стащить воришка.</w:t>
      </w:r>
      <w:r w:rsidR="0082202B" w:rsidRPr="007868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87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Pr="0078687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Вини-Пух</w:t>
      </w:r>
      <w:proofErr w:type="gramEnd"/>
      <w:r w:rsidRPr="0078687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</w:p>
    <w:p w:rsidR="0082202B" w:rsidRPr="0078687A" w:rsidRDefault="0082202B" w:rsidP="0082202B">
      <w:pPr>
        <w:pStyle w:val="a5"/>
        <w:numPr>
          <w:ilvl w:val="0"/>
          <w:numId w:val="2"/>
        </w:num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леса, на опушке</w:t>
      </w:r>
    </w:p>
    <w:p w:rsidR="0082202B" w:rsidRPr="0078687A" w:rsidRDefault="0082202B" w:rsidP="0082202B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живет в избушке.</w:t>
      </w:r>
    </w:p>
    <w:p w:rsidR="0082202B" w:rsidRPr="0078687A" w:rsidRDefault="0082202B" w:rsidP="0082202B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три стула и три кружки.</w:t>
      </w:r>
    </w:p>
    <w:p w:rsidR="0082202B" w:rsidRPr="0078687A" w:rsidRDefault="0082202B" w:rsidP="0082202B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кроватки, три подушки.</w:t>
      </w:r>
    </w:p>
    <w:p w:rsidR="0082202B" w:rsidRPr="0078687A" w:rsidRDefault="0082202B" w:rsidP="0082202B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 без подсказки,</w:t>
      </w:r>
    </w:p>
    <w:p w:rsidR="0082202B" w:rsidRPr="0078687A" w:rsidRDefault="0082202B" w:rsidP="0082202B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герои этой сказки?</w:t>
      </w:r>
      <w:r w:rsid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87A" w:rsidRPr="00786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(Т</w:t>
      </w:r>
      <w:r w:rsidRPr="007868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ри медведя)</w:t>
      </w:r>
    </w:p>
    <w:p w:rsidR="0082202B" w:rsidRPr="0078687A" w:rsidRDefault="0078687A" w:rsidP="0082202B">
      <w:pPr>
        <w:pStyle w:val="a5"/>
        <w:numPr>
          <w:ilvl w:val="0"/>
          <w:numId w:val="2"/>
        </w:num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Всех </w:t>
      </w:r>
      <w:proofErr w:type="spellStart"/>
      <w:r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грязнуль</w:t>
      </w:r>
      <w:proofErr w:type="spellEnd"/>
      <w:r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 о</w:t>
      </w:r>
      <w:r w:rsidR="0082202B" w:rsidRPr="0078687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чистит быстро,</w:t>
      </w:r>
      <w:r w:rsidR="0082202B" w:rsidRPr="0078687A">
        <w:rPr>
          <w:rFonts w:ascii="Times New Roman" w:hAnsi="Times New Roman" w:cs="Times New Roman"/>
          <w:color w:val="414141"/>
          <w:sz w:val="28"/>
          <w:szCs w:val="28"/>
        </w:rPr>
        <w:br/>
      </w:r>
      <w:r w:rsidR="0082202B" w:rsidRPr="0078687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Всех </w:t>
      </w:r>
      <w:proofErr w:type="spellStart"/>
      <w:r w:rsidR="0082202B" w:rsidRPr="0078687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нерях</w:t>
      </w:r>
      <w:proofErr w:type="spellEnd"/>
      <w:r w:rsidR="0082202B" w:rsidRPr="0078687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 умоет чисто</w:t>
      </w:r>
      <w:r w:rsidR="0082202B" w:rsidRPr="0078687A">
        <w:rPr>
          <w:rFonts w:ascii="Times New Roman" w:hAnsi="Times New Roman" w:cs="Times New Roman"/>
          <w:color w:val="414141"/>
          <w:sz w:val="28"/>
          <w:szCs w:val="28"/>
        </w:rPr>
        <w:br/>
      </w:r>
      <w:r w:rsidR="0082202B" w:rsidRPr="0078687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Умывальников начальник</w:t>
      </w:r>
      <w:proofErr w:type="gramStart"/>
      <w:r w:rsidR="0082202B" w:rsidRPr="0078687A">
        <w:rPr>
          <w:rFonts w:ascii="Times New Roman" w:hAnsi="Times New Roman" w:cs="Times New Roman"/>
          <w:color w:val="414141"/>
          <w:sz w:val="28"/>
          <w:szCs w:val="28"/>
        </w:rPr>
        <w:br/>
      </w:r>
      <w:r w:rsidR="0082202B" w:rsidRPr="0078687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И</w:t>
      </w:r>
      <w:proofErr w:type="gramEnd"/>
      <w:r w:rsidR="0082202B" w:rsidRPr="0078687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 xml:space="preserve"> мочалок командир –</w:t>
      </w:r>
      <w:r w:rsidR="0082202B" w:rsidRPr="0078687A">
        <w:rPr>
          <w:rFonts w:ascii="Times New Roman" w:hAnsi="Times New Roman" w:cs="Times New Roman"/>
          <w:color w:val="414141"/>
          <w:sz w:val="28"/>
          <w:szCs w:val="28"/>
        </w:rPr>
        <w:br/>
      </w:r>
      <w:r w:rsidR="0082202B" w:rsidRPr="0078687A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Знаменитый…</w:t>
      </w:r>
      <w:r w:rsidR="0082202B" w:rsidRPr="0078687A">
        <w:rPr>
          <w:rFonts w:ascii="Times New Roman" w:hAnsi="Times New Roman" w:cs="Times New Roman"/>
          <w:b/>
          <w:i/>
          <w:color w:val="414141"/>
          <w:sz w:val="28"/>
          <w:szCs w:val="28"/>
          <w:shd w:val="clear" w:color="auto" w:fill="FFFFFF"/>
        </w:rPr>
        <w:t>(«</w:t>
      </w:r>
      <w:proofErr w:type="spellStart"/>
      <w:r w:rsidR="0082202B" w:rsidRPr="0078687A">
        <w:rPr>
          <w:rFonts w:ascii="Times New Roman" w:hAnsi="Times New Roman" w:cs="Times New Roman"/>
          <w:b/>
          <w:i/>
          <w:color w:val="414141"/>
          <w:sz w:val="28"/>
          <w:szCs w:val="28"/>
          <w:shd w:val="clear" w:color="auto" w:fill="FFFFFF"/>
        </w:rPr>
        <w:t>Мойдодыр</w:t>
      </w:r>
      <w:proofErr w:type="spellEnd"/>
      <w:r w:rsidR="0082202B" w:rsidRPr="0078687A">
        <w:rPr>
          <w:rFonts w:ascii="Times New Roman" w:hAnsi="Times New Roman" w:cs="Times New Roman"/>
          <w:b/>
          <w:i/>
          <w:color w:val="414141"/>
          <w:sz w:val="28"/>
          <w:szCs w:val="28"/>
          <w:shd w:val="clear" w:color="auto" w:fill="FFFFFF"/>
        </w:rPr>
        <w:t>»)</w:t>
      </w:r>
    </w:p>
    <w:p w:rsidR="0082202B" w:rsidRPr="0078687A" w:rsidRDefault="0082202B" w:rsidP="0082202B">
      <w:pPr>
        <w:pStyle w:val="a5"/>
        <w:numPr>
          <w:ilvl w:val="0"/>
          <w:numId w:val="2"/>
        </w:num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Укатился он из дома</w:t>
      </w:r>
      <w:proofErr w:type="gramStart"/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дороге незнакомой…</w:t>
      </w:r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узнал его, дружок?</w:t>
      </w:r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самый непослушный,</w:t>
      </w:r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Говорливый, простодушный</w:t>
      </w:r>
      <w:proofErr w:type="gramStart"/>
      <w:r w:rsidRPr="007868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8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румяный … </w:t>
      </w:r>
      <w:r w:rsidRPr="0078687A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(Колобок)</w:t>
      </w:r>
    </w:p>
    <w:p w:rsidR="0082202B" w:rsidRPr="0078687A" w:rsidRDefault="0082202B" w:rsidP="0082202B">
      <w:pPr>
        <w:pStyle w:val="a5"/>
        <w:numPr>
          <w:ilvl w:val="0"/>
          <w:numId w:val="2"/>
        </w:num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Прямо в болото упала стрела,</w:t>
      </w:r>
    </w:p>
    <w:p w:rsidR="0082202B" w:rsidRPr="0078687A" w:rsidRDefault="0082202B" w:rsidP="0082202B">
      <w:pPr>
        <w:pStyle w:val="a5"/>
        <w:shd w:val="clear" w:color="auto" w:fill="FFFFFF"/>
        <w:spacing w:before="30" w:after="6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</w:t>
      </w:r>
      <w:r w:rsid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этом болоте царевна жила</w:t>
      </w:r>
      <w:proofErr w:type="gramStart"/>
      <w:r w:rsid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8687A" w:rsidRPr="0078687A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(Ц</w:t>
      </w:r>
      <w:r w:rsidRPr="0078687A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аревна – лягушка)</w:t>
      </w:r>
    </w:p>
    <w:p w:rsidR="0082202B" w:rsidRPr="0078687A" w:rsidRDefault="0082202B" w:rsidP="0082202B">
      <w:pPr>
        <w:pStyle w:val="a5"/>
        <w:numPr>
          <w:ilvl w:val="0"/>
          <w:numId w:val="2"/>
        </w:numPr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Красна девица и груст</w:t>
      </w:r>
      <w:r w:rsid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а.</w:t>
      </w:r>
    </w:p>
    <w:p w:rsidR="0082202B" w:rsidRPr="0078687A" w:rsidRDefault="0082202B" w:rsidP="0078687A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Приближается весна.</w:t>
      </w:r>
    </w:p>
    <w:p w:rsidR="0082202B" w:rsidRPr="0078687A" w:rsidRDefault="0078687A" w:rsidP="0078687A">
      <w:pPr>
        <w:pStyle w:val="a5"/>
        <w:shd w:val="clear" w:color="auto" w:fill="FFFFFF"/>
        <w:spacing w:before="3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Ей на солнце тяжко,</w:t>
      </w:r>
    </w:p>
    <w:p w:rsidR="0078687A" w:rsidRPr="0078687A" w:rsidRDefault="0078687A" w:rsidP="0078687A">
      <w:pPr>
        <w:pStyle w:val="a5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7868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Тает быстренько, бедняжка.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(Снегурочка)</w:t>
      </w:r>
    </w:p>
    <w:p w:rsidR="00073063" w:rsidRDefault="0078687A" w:rsidP="0078687A">
      <w:pPr>
        <w:shd w:val="clear" w:color="auto" w:fill="FFFFFF"/>
        <w:spacing w:before="30" w:after="6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073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687A" w:rsidRPr="0078687A" w:rsidRDefault="0078687A" w:rsidP="0078687A">
      <w:pPr>
        <w:shd w:val="clear" w:color="auto" w:fill="FFFFFF"/>
        <w:spacing w:before="30" w:after="6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Закончился праздник,</w:t>
      </w:r>
    </w:p>
    <w:p w:rsidR="0078687A" w:rsidRPr="0078687A" w:rsidRDefault="0078687A" w:rsidP="0078687A">
      <w:pPr>
        <w:shd w:val="clear" w:color="auto" w:fill="FFFFFF"/>
        <w:spacing w:before="30" w:after="6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Закончена встреча,</w:t>
      </w:r>
    </w:p>
    <w:p w:rsidR="0078687A" w:rsidRPr="0078687A" w:rsidRDefault="0078687A" w:rsidP="0078687A">
      <w:pPr>
        <w:shd w:val="clear" w:color="auto" w:fill="FFFFFF"/>
        <w:spacing w:before="30" w:after="6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 расставания час.</w:t>
      </w:r>
    </w:p>
    <w:p w:rsidR="0078687A" w:rsidRPr="0078687A" w:rsidRDefault="0078687A" w:rsidP="0078687A">
      <w:pPr>
        <w:shd w:val="clear" w:color="auto" w:fill="FFFFFF"/>
        <w:spacing w:before="30" w:after="6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Шутили, играли и всех согревали,</w:t>
      </w:r>
    </w:p>
    <w:p w:rsidR="0078687A" w:rsidRPr="0078687A" w:rsidRDefault="0078687A" w:rsidP="0078687A">
      <w:pPr>
        <w:shd w:val="clear" w:color="auto" w:fill="FFFFFF"/>
        <w:spacing w:before="30" w:after="6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Улыбки и блеск ваших глаз.</w:t>
      </w:r>
    </w:p>
    <w:p w:rsidR="0078687A" w:rsidRPr="0078687A" w:rsidRDefault="0078687A" w:rsidP="0078687A">
      <w:pPr>
        <w:shd w:val="clear" w:color="auto" w:fill="FFFFFF"/>
        <w:spacing w:before="30" w:after="6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этот веселый «День смеха!»</w:t>
      </w:r>
    </w:p>
    <w:p w:rsidR="0078687A" w:rsidRPr="0078687A" w:rsidRDefault="0078687A" w:rsidP="0078687A">
      <w:pPr>
        <w:shd w:val="clear" w:color="auto" w:fill="FFFFFF"/>
        <w:spacing w:before="30" w:after="6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счастья, здоровья, успеха!</w:t>
      </w:r>
    </w:p>
    <w:p w:rsidR="0082202B" w:rsidRPr="0082202B" w:rsidRDefault="0082202B" w:rsidP="0082202B">
      <w:pPr>
        <w:pStyle w:val="a5"/>
        <w:shd w:val="clear" w:color="auto" w:fill="FFFFFF"/>
        <w:spacing w:before="30" w:after="6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2202B" w:rsidRPr="00211C91" w:rsidRDefault="0082202B" w:rsidP="0082202B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1C91" w:rsidRPr="004F75B6" w:rsidRDefault="00211C91" w:rsidP="008C169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08E7" w:rsidRDefault="007608E7" w:rsidP="00760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20" w:rsidRPr="00622320" w:rsidRDefault="00622320" w:rsidP="007608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22320" w:rsidRPr="00622320" w:rsidSect="00073063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8D5"/>
    <w:multiLevelType w:val="multilevel"/>
    <w:tmpl w:val="660E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933F2"/>
    <w:multiLevelType w:val="hybridMultilevel"/>
    <w:tmpl w:val="82F6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20"/>
    <w:rsid w:val="00073063"/>
    <w:rsid w:val="00211C91"/>
    <w:rsid w:val="004070C0"/>
    <w:rsid w:val="00411760"/>
    <w:rsid w:val="004F75B6"/>
    <w:rsid w:val="00622320"/>
    <w:rsid w:val="007608E7"/>
    <w:rsid w:val="0078687A"/>
    <w:rsid w:val="0082202B"/>
    <w:rsid w:val="008C1691"/>
    <w:rsid w:val="00A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5B6"/>
    <w:rPr>
      <w:b/>
      <w:bCs/>
    </w:rPr>
  </w:style>
  <w:style w:type="paragraph" w:styleId="a5">
    <w:name w:val="List Paragraph"/>
    <w:basedOn w:val="a"/>
    <w:uiPriority w:val="34"/>
    <w:qFormat/>
    <w:rsid w:val="00211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5B6"/>
    <w:rPr>
      <w:b/>
      <w:bCs/>
    </w:rPr>
  </w:style>
  <w:style w:type="paragraph" w:styleId="a5">
    <w:name w:val="List Paragraph"/>
    <w:basedOn w:val="a"/>
    <w:uiPriority w:val="34"/>
    <w:qFormat/>
    <w:rsid w:val="00211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2018-04-10T16:55:00Z</dcterms:created>
  <dcterms:modified xsi:type="dcterms:W3CDTF">2018-04-10T18:44:00Z</dcterms:modified>
</cp:coreProperties>
</file>